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7513"/>
      </w:tblGrid>
      <w:tr w:rsidR="005A2F68" w:rsidTr="005A2F68">
        <w:trPr>
          <w:trHeight w:val="1390"/>
        </w:trPr>
        <w:tc>
          <w:tcPr>
            <w:tcW w:w="2166" w:type="dxa"/>
          </w:tcPr>
          <w:p w:rsidR="005A2F68" w:rsidRDefault="005A2F68" w:rsidP="00272B0E">
            <w:pPr>
              <w:rPr>
                <w:b/>
                <w:sz w:val="32"/>
              </w:rPr>
            </w:pPr>
            <w:r w:rsidRPr="00117D09">
              <w:rPr>
                <w:b/>
                <w:noProof/>
                <w:sz w:val="32"/>
              </w:rPr>
              <w:drawing>
                <wp:inline distT="0" distB="0" distL="0" distR="0">
                  <wp:extent cx="1212215" cy="817912"/>
                  <wp:effectExtent l="19050" t="0" r="6985" b="0"/>
                  <wp:docPr id="4" name="Рисунок 0" descr="лого обрез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брезанны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4" cy="8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2F68" w:rsidRDefault="005A2F68" w:rsidP="00272B0E">
            <w:pPr>
              <w:jc w:val="center"/>
              <w:rPr>
                <w:b/>
              </w:rPr>
            </w:pPr>
          </w:p>
          <w:p w:rsidR="00910E5E" w:rsidRDefault="00C41393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>Открытый Чемпионат и Первенство</w:t>
            </w:r>
            <w:r w:rsidR="00910E5E">
              <w:rPr>
                <w:b/>
                <w:sz w:val="28"/>
                <w:szCs w:val="28"/>
              </w:rPr>
              <w:t xml:space="preserve">  Липецкой области</w:t>
            </w:r>
          </w:p>
          <w:p w:rsidR="005A2F68" w:rsidRPr="00C41393" w:rsidRDefault="005A2F68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 xml:space="preserve"> по современному танцевальному спорту.</w:t>
            </w:r>
          </w:p>
          <w:p w:rsidR="005A2F68" w:rsidRDefault="005A2F68" w:rsidP="00272B0E">
            <w:pPr>
              <w:rPr>
                <w:b/>
                <w:sz w:val="32"/>
              </w:rPr>
            </w:pPr>
          </w:p>
        </w:tc>
      </w:tr>
    </w:tbl>
    <w:tbl>
      <w:tblPr>
        <w:tblW w:w="10348" w:type="dxa"/>
        <w:tblInd w:w="1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52"/>
        <w:gridCol w:w="8296"/>
      </w:tblGrid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Дата: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1B3EB2" w:rsidRDefault="00AC645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02 </w:t>
            </w:r>
            <w:r w:rsidR="00F54190">
              <w:rPr>
                <w:b/>
              </w:rPr>
              <w:t>декабря</w:t>
            </w:r>
            <w:r>
              <w:rPr>
                <w:b/>
              </w:rPr>
              <w:t xml:space="preserve"> 2017</w:t>
            </w:r>
            <w:r w:rsidR="00C44F0B" w:rsidRPr="001B3EB2">
              <w:rPr>
                <w:b/>
              </w:rPr>
              <w:t xml:space="preserve"> года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Место: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C44F0B">
            <w:pPr>
              <w:pStyle w:val="a4"/>
              <w:spacing w:before="0" w:beforeAutospacing="0" w:after="0" w:afterAutospacing="0"/>
            </w:pPr>
            <w:r>
              <w:t>Липецк, МУ ФОК «Пламя»,</w:t>
            </w:r>
            <w:r w:rsidRPr="00C55663">
              <w:t xml:space="preserve"> </w:t>
            </w:r>
            <w:r>
              <w:t>ул</w:t>
            </w:r>
            <w:proofErr w:type="gramStart"/>
            <w:r>
              <w:t>.И</w:t>
            </w:r>
            <w:proofErr w:type="gramEnd"/>
            <w:r>
              <w:t>льича 31а.</w:t>
            </w:r>
            <w:r w:rsidR="00995282">
              <w:t> 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Организаторы: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F0B" w:rsidRDefault="00C44F0B" w:rsidP="00C44F0B">
            <w:r w:rsidRPr="00631A3F">
              <w:t>Федерация современного танцевального спорта,</w:t>
            </w:r>
          </w:p>
          <w:p w:rsidR="00C44F0B" w:rsidRDefault="00C44F0B" w:rsidP="00C44F0B">
            <w:r>
              <w:t xml:space="preserve"> Федерация современного танца Липецкой области,</w:t>
            </w:r>
          </w:p>
          <w:p w:rsidR="00995282" w:rsidRDefault="009057DD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 «</w:t>
            </w:r>
            <w:proofErr w:type="spellStart"/>
            <w:r>
              <w:t>Танцклуб</w:t>
            </w:r>
            <w:proofErr w:type="spellEnd"/>
            <w:r>
              <w:t xml:space="preserve"> </w:t>
            </w:r>
            <w:proofErr w:type="spellStart"/>
            <w:r>
              <w:t>МиСС</w:t>
            </w:r>
            <w:proofErr w:type="spellEnd"/>
            <w:r>
              <w:t>»</w:t>
            </w:r>
            <w:r w:rsidR="00C44F0B">
              <w:t>.</w:t>
            </w:r>
            <w:r w:rsidR="00C44F0B">
              <w:rPr>
                <w:b/>
              </w:rPr>
              <w:t xml:space="preserve">  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C44F0B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Дисциплины: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C44F0B">
            <w:pPr>
              <w:pStyle w:val="a4"/>
              <w:spacing w:before="0" w:beforeAutospacing="0" w:after="0" w:afterAutospacing="0"/>
            </w:pPr>
            <w:r>
              <w:t>Диско,</w:t>
            </w:r>
            <w:r w:rsidRPr="001E7E9A">
              <w:t xml:space="preserve"> </w:t>
            </w:r>
            <w:proofErr w:type="spellStart"/>
            <w:r w:rsidR="00811714">
              <w:t>Хип-хоп</w:t>
            </w:r>
            <w:proofErr w:type="spellEnd"/>
            <w:r w:rsidR="00811714">
              <w:t xml:space="preserve">,  Хаус, </w:t>
            </w:r>
            <w:proofErr w:type="spellStart"/>
            <w:r w:rsidR="00811714">
              <w:t>Техно</w:t>
            </w:r>
            <w:proofErr w:type="spellEnd"/>
            <w:r w:rsidR="001B3EB2">
              <w:t xml:space="preserve">, Стрит </w:t>
            </w:r>
            <w:proofErr w:type="spellStart"/>
            <w:r w:rsidR="001B3EB2">
              <w:t>данс</w:t>
            </w:r>
            <w:proofErr w:type="spellEnd"/>
            <w:r w:rsidR="001B3EB2">
              <w:t xml:space="preserve"> ревю.</w:t>
            </w:r>
            <w:r w:rsidR="00995282" w:rsidRPr="00995282">
              <w:rPr>
                <w:lang w:val="en-US"/>
              </w:rPr>
              <w:t> </w:t>
            </w:r>
          </w:p>
          <w:p w:rsidR="00270BD3" w:rsidRP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FF7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Возрастные </w:t>
            </w:r>
          </w:p>
          <w:p w:rsidR="00200FF7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группы </w:t>
            </w:r>
          </w:p>
          <w:p w:rsidR="00200FF7" w:rsidRDefault="00200FF7">
            <w:pPr>
              <w:pStyle w:val="a4"/>
              <w:spacing w:before="0" w:beforeAutospacing="0" w:after="0" w:afterAutospacing="0"/>
              <w:jc w:val="center"/>
            </w:pPr>
          </w:p>
          <w:p w:rsidR="00995282" w:rsidRDefault="00995282" w:rsidP="00200FF7">
            <w:pPr>
              <w:pStyle w:val="a4"/>
              <w:spacing w:before="0" w:beforeAutospacing="0" w:after="0" w:afterAutospacing="0"/>
            </w:pP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748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28"/>
              <w:gridCol w:w="3752"/>
            </w:tblGrid>
            <w:tr w:rsidR="00416B4C">
              <w:tc>
                <w:tcPr>
                  <w:tcW w:w="3728" w:type="dxa"/>
                  <w:shd w:val="clear" w:color="auto" w:fill="auto"/>
                </w:tcPr>
                <w:p w:rsidR="00416B4C" w:rsidRDefault="0052330D" w:rsidP="00F27AF2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Дебют и Н</w:t>
                  </w:r>
                  <w:r w:rsidR="00416B4C">
                    <w:t>ачинающи</w:t>
                  </w:r>
                  <w:r w:rsidR="00F27AF2">
                    <w:t>е</w:t>
                  </w:r>
                </w:p>
              </w:tc>
              <w:tc>
                <w:tcPr>
                  <w:tcW w:w="3752" w:type="dxa"/>
                  <w:shd w:val="clear" w:color="auto" w:fill="auto"/>
                </w:tcPr>
                <w:p w:rsidR="00416B4C" w:rsidRDefault="0052330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О</w:t>
                  </w:r>
                  <w:r w:rsidR="00F27AF2">
                    <w:t>ткрытая лига</w:t>
                  </w:r>
                </w:p>
              </w:tc>
            </w:tr>
            <w:tr w:rsidR="00416B4C">
              <w:tc>
                <w:tcPr>
                  <w:tcW w:w="3728" w:type="dxa"/>
                  <w:shd w:val="clear" w:color="auto" w:fill="auto"/>
                </w:tcPr>
                <w:p w:rsidR="00212AEA" w:rsidRDefault="00212AEA" w:rsidP="00212AEA">
                  <w:r>
                    <w:t xml:space="preserve"> </w:t>
                  </w:r>
                  <w:proofErr w:type="spellStart"/>
                  <w:r>
                    <w:t>Беби</w:t>
                  </w:r>
                  <w:proofErr w:type="spellEnd"/>
                  <w:r>
                    <w:t xml:space="preserve"> 3-6 лет</w:t>
                  </w:r>
                </w:p>
                <w:p w:rsidR="00212AEA" w:rsidRDefault="00212AEA" w:rsidP="00212AEA">
                  <w:r>
                    <w:t xml:space="preserve"> Дети 7-9 лет</w:t>
                  </w:r>
                </w:p>
                <w:p w:rsidR="00212AEA" w:rsidRDefault="00D53653" w:rsidP="00212AEA">
                  <w:r>
                    <w:t xml:space="preserve"> </w:t>
                  </w:r>
                  <w:proofErr w:type="spellStart"/>
                  <w:r>
                    <w:t>Ювеналы</w:t>
                  </w:r>
                  <w:proofErr w:type="spellEnd"/>
                  <w:r>
                    <w:t xml:space="preserve"> 10-13</w:t>
                  </w:r>
                  <w:r w:rsidR="00212AEA">
                    <w:t xml:space="preserve"> лет</w:t>
                  </w:r>
                </w:p>
                <w:p w:rsidR="00212AEA" w:rsidRDefault="00D53653" w:rsidP="00212AEA">
                  <w:r>
                    <w:t xml:space="preserve"> Юниоры 14</w:t>
                  </w:r>
                  <w:r w:rsidR="00212AEA">
                    <w:t xml:space="preserve">-16 лет  </w:t>
                  </w:r>
                </w:p>
                <w:p w:rsidR="00212AEA" w:rsidRDefault="00212AEA" w:rsidP="00212AEA">
                  <w:r>
                    <w:t xml:space="preserve"> Взрослые 17 лет и старше</w:t>
                  </w:r>
                </w:p>
                <w:p w:rsidR="00416B4C" w:rsidRDefault="00416B4C" w:rsidP="00416B4C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3752" w:type="dxa"/>
                  <w:shd w:val="clear" w:color="auto" w:fill="auto"/>
                </w:tcPr>
                <w:p w:rsidR="00212AEA" w:rsidRDefault="00416B4C" w:rsidP="00212AEA">
                  <w:r>
                    <w:t xml:space="preserve"> </w:t>
                  </w:r>
                  <w:r w:rsidR="00212AEA">
                    <w:t>Дети 7-9 лет</w:t>
                  </w:r>
                </w:p>
                <w:p w:rsidR="00212AEA" w:rsidRDefault="00D53653" w:rsidP="00212AEA">
                  <w:r>
                    <w:t xml:space="preserve"> </w:t>
                  </w:r>
                  <w:proofErr w:type="spellStart"/>
                  <w:r>
                    <w:t>Ювеналы</w:t>
                  </w:r>
                  <w:proofErr w:type="spellEnd"/>
                  <w:r>
                    <w:t xml:space="preserve"> 10-13</w:t>
                  </w:r>
                  <w:r w:rsidR="00212AEA">
                    <w:t xml:space="preserve"> лет</w:t>
                  </w:r>
                </w:p>
                <w:p w:rsidR="00212AEA" w:rsidRDefault="00D53653" w:rsidP="00212AEA">
                  <w:r>
                    <w:t xml:space="preserve"> Юниоры 14</w:t>
                  </w:r>
                  <w:r w:rsidR="00212AEA">
                    <w:t xml:space="preserve">-16 лет  </w:t>
                  </w:r>
                </w:p>
                <w:p w:rsidR="00212AEA" w:rsidRDefault="00212AEA" w:rsidP="00212AEA">
                  <w:r>
                    <w:t xml:space="preserve"> Взрослые 17 лет и старше</w:t>
                  </w:r>
                </w:p>
                <w:p w:rsidR="00416B4C" w:rsidRDefault="00416B4C">
                  <w:pPr>
                    <w:pStyle w:val="a4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995282" w:rsidRDefault="00995282">
            <w:pPr>
              <w:pStyle w:val="a4"/>
              <w:spacing w:before="0" w:beforeAutospacing="0" w:after="0" w:afterAutospacing="0"/>
            </w:pPr>
            <w:r>
              <w:t>Возрастные группы определяются на основе компьютерной регистрации коллектива</w:t>
            </w:r>
            <w:r w:rsidR="002B3CDD">
              <w:t xml:space="preserve"> автоматически</w:t>
            </w:r>
            <w:r>
              <w:t>. 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D9443D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43D" w:rsidRDefault="00D9443D">
            <w:pPr>
              <w:pStyle w:val="a4"/>
              <w:spacing w:before="0" w:beforeAutospacing="0" w:after="0" w:afterAutospacing="0"/>
              <w:jc w:val="center"/>
            </w:pPr>
            <w:r>
              <w:t>Квалификационные</w:t>
            </w:r>
          </w:p>
          <w:p w:rsidR="00D9443D" w:rsidRDefault="00D9443D">
            <w:pPr>
              <w:pStyle w:val="a4"/>
              <w:spacing w:before="0" w:beforeAutospacing="0" w:after="0" w:afterAutospacing="0"/>
              <w:jc w:val="center"/>
            </w:pPr>
            <w:r>
              <w:t>лиги</w:t>
            </w:r>
            <w:r w:rsidR="0052330D">
              <w:t>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330D" w:rsidRDefault="0052330D" w:rsidP="00910E5E">
            <w:pPr>
              <w:pStyle w:val="a4"/>
              <w:spacing w:before="0" w:beforeAutospacing="0" w:after="0" w:afterAutospacing="0"/>
            </w:pPr>
            <w:r>
              <w:t>Дебют</w:t>
            </w:r>
            <w:r w:rsidR="00910E5E">
              <w:t xml:space="preserve">,   </w:t>
            </w:r>
            <w:r>
              <w:t>Начинающие</w:t>
            </w:r>
            <w:r w:rsidR="00910E5E">
              <w:t xml:space="preserve">,   </w:t>
            </w:r>
            <w:r>
              <w:t>Открытая лига</w:t>
            </w:r>
          </w:p>
        </w:tc>
      </w:tr>
      <w:tr w:rsidR="00416B4C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>
            <w:pPr>
              <w:pStyle w:val="a4"/>
              <w:spacing w:before="0" w:beforeAutospacing="0" w:after="0" w:afterAutospacing="0"/>
              <w:jc w:val="center"/>
            </w:pPr>
            <w:r>
              <w:t>Категории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 w:rsidP="00416B4C">
            <w:pPr>
              <w:pStyle w:val="a4"/>
              <w:spacing w:before="0" w:beforeAutospacing="0" w:after="0" w:afterAutospacing="0"/>
            </w:pPr>
            <w:r>
              <w:t>соло девочки, соло мальчики, дуэты, малая группа (3-7 человек),</w:t>
            </w:r>
          </w:p>
          <w:p w:rsidR="00416B4C" w:rsidRDefault="00416B4C" w:rsidP="00416B4C">
            <w:pPr>
              <w:pStyle w:val="a4"/>
              <w:spacing w:before="0" w:beforeAutospacing="0" w:after="0" w:afterAutospacing="0"/>
            </w:pPr>
            <w:proofErr w:type="spellStart"/>
            <w:r>
              <w:t>формейшн</w:t>
            </w:r>
            <w:proofErr w:type="spellEnd"/>
            <w:r>
              <w:t xml:space="preserve"> (8-24 человека), </w:t>
            </w:r>
            <w:proofErr w:type="spellStart"/>
            <w:r>
              <w:t>продакшн</w:t>
            </w:r>
            <w:proofErr w:type="spellEnd"/>
            <w:r>
              <w:t xml:space="preserve"> (от 25 и более)</w:t>
            </w:r>
          </w:p>
          <w:p w:rsidR="00270BD3" w:rsidRDefault="00270BD3" w:rsidP="00416B4C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Порядок проведения: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AF2" w:rsidRDefault="00F27AF2" w:rsidP="00F27AF2">
            <w:r>
              <w:t xml:space="preserve">   </w:t>
            </w:r>
            <w:r w:rsidR="005113E0">
              <w:rPr>
                <w:b/>
              </w:rPr>
              <w:t>09-0</w:t>
            </w:r>
            <w:r w:rsidR="00461875" w:rsidRPr="00461875">
              <w:rPr>
                <w:b/>
              </w:rPr>
              <w:t>0</w:t>
            </w:r>
            <w:r w:rsidRPr="00461875">
              <w:rPr>
                <w:b/>
              </w:rPr>
              <w:t xml:space="preserve">     </w:t>
            </w:r>
            <w:r>
              <w:t>-</w:t>
            </w:r>
            <w:r w:rsidRPr="00A704C1">
              <w:t xml:space="preserve">   </w:t>
            </w:r>
            <w:r>
              <w:t xml:space="preserve">Диско,  </w:t>
            </w:r>
          </w:p>
          <w:p w:rsidR="00F27AF2" w:rsidRDefault="00F27AF2" w:rsidP="00F27AF2">
            <w:pPr>
              <w:rPr>
                <w:b/>
              </w:rPr>
            </w:pPr>
            <w:r>
              <w:t xml:space="preserve">   </w:t>
            </w:r>
            <w:r w:rsidR="005113E0">
              <w:rPr>
                <w:b/>
              </w:rPr>
              <w:t>12-3</w:t>
            </w:r>
            <w:r w:rsidRPr="00461875">
              <w:rPr>
                <w:b/>
              </w:rPr>
              <w:t>0</w:t>
            </w:r>
            <w:r>
              <w:rPr>
                <w:b/>
              </w:rPr>
              <w:t xml:space="preserve"> - </w:t>
            </w:r>
            <w:r w:rsidRPr="001E7E9A">
              <w:t xml:space="preserve"> </w:t>
            </w:r>
            <w:r w:rsidR="001B3EB2">
              <w:t xml:space="preserve">Стрит </w:t>
            </w:r>
            <w:proofErr w:type="spellStart"/>
            <w:r w:rsidR="001B3EB2">
              <w:t>данс</w:t>
            </w:r>
            <w:proofErr w:type="spellEnd"/>
            <w:r w:rsidR="001B3EB2">
              <w:t xml:space="preserve"> ревю, </w:t>
            </w:r>
            <w:proofErr w:type="spellStart"/>
            <w:r w:rsidR="00212AEA">
              <w:t>Хип-хоп</w:t>
            </w:r>
            <w:proofErr w:type="spellEnd"/>
            <w:r w:rsidR="00212AEA">
              <w:t xml:space="preserve">,  </w:t>
            </w:r>
            <w:proofErr w:type="spellStart"/>
            <w:r w:rsidR="00212AEA">
              <w:t>Техно</w:t>
            </w:r>
            <w:proofErr w:type="spellEnd"/>
            <w:r w:rsidR="00212AEA">
              <w:t>, Хаус.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Участники: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Все желающие, выполнившие регистрационные условия и  соблюдающие правила проведения соревнований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Правила: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По правилам ФСТС. Правила на сайте</w:t>
            </w:r>
            <w:proofErr w:type="gramStart"/>
            <w:r>
              <w:rPr>
                <w:rStyle w:val="apple-converted-space"/>
              </w:rPr>
              <w:t> </w:t>
            </w:r>
            <w:r w:rsidR="00910E5E">
              <w:rPr>
                <w:sz w:val="20"/>
              </w:rPr>
              <w:t>:</w:t>
            </w:r>
            <w:proofErr w:type="gramEnd"/>
            <w:r w:rsidR="00910E5E">
              <w:rPr>
                <w:sz w:val="20"/>
              </w:rPr>
              <w:t xml:space="preserve"> </w:t>
            </w:r>
            <w:hyperlink r:id="rId5" w:history="1"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910E5E" w:rsidRPr="009A3B5D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rusdance</w:t>
              </w:r>
              <w:proofErr w:type="spellEnd"/>
              <w:r w:rsidR="00910E5E" w:rsidRPr="009A3B5D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Регистрация и заявки: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E5E" w:rsidRPr="00910E5E" w:rsidRDefault="00910E5E" w:rsidP="00910E5E">
            <w:r w:rsidRPr="00910E5E">
              <w:t xml:space="preserve">Принимаются </w:t>
            </w:r>
            <w:proofErr w:type="spellStart"/>
            <w:r w:rsidRPr="00910E5E">
              <w:t>он-лайн</w:t>
            </w:r>
            <w:proofErr w:type="spellEnd"/>
            <w:r w:rsidRPr="00910E5E">
              <w:t xml:space="preserve"> </w:t>
            </w:r>
            <w:r w:rsidRPr="00910E5E">
              <w:rPr>
                <w:b/>
              </w:rPr>
              <w:t>до</w:t>
            </w:r>
            <w:r w:rsidRPr="00910E5E">
              <w:t xml:space="preserve"> </w:t>
            </w:r>
            <w:r w:rsidRPr="00910E5E">
              <w:rPr>
                <w:b/>
              </w:rPr>
              <w:t>28 ноября</w:t>
            </w:r>
            <w:r w:rsidRPr="00910E5E">
              <w:t xml:space="preserve"> на сайте: </w:t>
            </w:r>
            <w:hyperlink r:id="rId6" w:history="1">
              <w:r w:rsidRPr="00910E5E">
                <w:rPr>
                  <w:rStyle w:val="a5"/>
                  <w:lang w:val="en-US"/>
                </w:rPr>
                <w:t>www</w:t>
              </w:r>
              <w:r w:rsidRPr="00910E5E">
                <w:rPr>
                  <w:rStyle w:val="a5"/>
                </w:rPr>
                <w:t>.</w:t>
              </w:r>
              <w:r w:rsidRPr="00910E5E">
                <w:rPr>
                  <w:rStyle w:val="a5"/>
                  <w:lang w:val="en-US"/>
                </w:rPr>
                <w:t>rusdance</w:t>
              </w:r>
              <w:r w:rsidRPr="00910E5E">
                <w:rPr>
                  <w:rStyle w:val="a5"/>
                </w:rPr>
                <w:t>.</w:t>
              </w:r>
              <w:r w:rsidRPr="00910E5E">
                <w:rPr>
                  <w:rStyle w:val="a5"/>
                  <w:lang w:val="en-US"/>
                </w:rPr>
                <w:t>ru</w:t>
              </w:r>
            </w:hyperlink>
            <w:r w:rsidRPr="00910E5E">
              <w:t xml:space="preserve">. Подробная инструкция здесь: </w:t>
            </w:r>
            <w:hyperlink r:id="rId7" w:history="1">
              <w:r w:rsidRPr="00910E5E">
                <w:rPr>
                  <w:rStyle w:val="a5"/>
                </w:rPr>
                <w:t>http://rusdance.ru/document/36</w:t>
              </w:r>
            </w:hyperlink>
            <w:r w:rsidRPr="00910E5E">
              <w:t xml:space="preserve"> Вопросы в случае затруднений: 8-920-408-80-90, </w:t>
            </w:r>
            <w:hyperlink r:id="rId8" w:history="1">
              <w:r w:rsidR="00883D92" w:rsidRPr="002E7C2C">
                <w:rPr>
                  <w:rStyle w:val="a5"/>
                  <w:lang w:val="en-US"/>
                </w:rPr>
                <w:t>fsts</w:t>
              </w:r>
              <w:r w:rsidR="00883D92" w:rsidRPr="002E7C2C">
                <w:rPr>
                  <w:rStyle w:val="a5"/>
                </w:rPr>
                <w:t>.</w:t>
              </w:r>
              <w:r w:rsidR="00883D92" w:rsidRPr="002E7C2C">
                <w:rPr>
                  <w:rStyle w:val="a5"/>
                  <w:lang w:val="en-US"/>
                </w:rPr>
                <w:t>ofis</w:t>
              </w:r>
              <w:r w:rsidR="00883D92" w:rsidRPr="002E7C2C">
                <w:rPr>
                  <w:rStyle w:val="a5"/>
                </w:rPr>
                <w:t>@</w:t>
              </w:r>
              <w:r w:rsidR="00883D92" w:rsidRPr="002E7C2C">
                <w:rPr>
                  <w:rStyle w:val="a5"/>
                  <w:lang w:val="en-US"/>
                </w:rPr>
                <w:t>yandex</w:t>
              </w:r>
              <w:r w:rsidR="00883D92" w:rsidRPr="002E7C2C">
                <w:rPr>
                  <w:rStyle w:val="a5"/>
                </w:rPr>
                <w:t>.</w:t>
              </w:r>
              <w:r w:rsidR="00883D92" w:rsidRPr="002E7C2C">
                <w:rPr>
                  <w:rStyle w:val="a5"/>
                  <w:lang w:val="en-US"/>
                </w:rPr>
                <w:t>ru</w:t>
              </w:r>
            </w:hyperlink>
            <w:r w:rsidRPr="00910E5E">
              <w:t>.</w:t>
            </w:r>
          </w:p>
          <w:p w:rsidR="00910E5E" w:rsidRPr="00910E5E" w:rsidRDefault="00910E5E" w:rsidP="00910E5E">
            <w:r w:rsidRPr="00910E5E">
              <w:rPr>
                <w:b/>
              </w:rPr>
              <w:t xml:space="preserve">В случае наличия изменений, пожалуйста, внесите все изменения заблаговременно </w:t>
            </w:r>
            <w:proofErr w:type="spellStart"/>
            <w:r w:rsidRPr="00910E5E">
              <w:rPr>
                <w:b/>
              </w:rPr>
              <w:t>он-лайн</w:t>
            </w:r>
            <w:proofErr w:type="spellEnd"/>
            <w:r w:rsidRPr="00910E5E">
              <w:rPr>
                <w:b/>
              </w:rPr>
              <w:t xml:space="preserve"> </w:t>
            </w:r>
            <w:r w:rsidRPr="00910E5E">
              <w:rPr>
                <w:b/>
                <w:u w:val="single"/>
              </w:rPr>
              <w:t>до окончания регистрации</w:t>
            </w:r>
            <w:r w:rsidRPr="00910E5E">
              <w:rPr>
                <w:b/>
              </w:rPr>
              <w:t xml:space="preserve">. </w:t>
            </w:r>
            <w:r w:rsidRPr="00910E5E">
              <w:t xml:space="preserve"> 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Судьи: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Аттестованные судьи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Награждение: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Медали, кубки, дипломы, согласно правилам ФСТС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Площадка: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270BD3">
            <w:pPr>
              <w:pStyle w:val="a4"/>
              <w:spacing w:before="0" w:beforeAutospacing="0" w:after="0" w:afterAutospacing="0"/>
            </w:pPr>
            <w:r>
              <w:t xml:space="preserve"> 15х20</w:t>
            </w:r>
            <w:r w:rsidR="00995282">
              <w:t xml:space="preserve"> метров.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Финансовые условия: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212AEA">
            <w:pPr>
              <w:pStyle w:val="a4"/>
              <w:spacing w:before="0" w:beforeAutospacing="0" w:after="0" w:afterAutospacing="0"/>
            </w:pPr>
            <w:r>
              <w:t>Для членов ФСТС</w:t>
            </w:r>
            <w:r w:rsidR="00910E5E">
              <w:t>:</w:t>
            </w:r>
            <w:r>
              <w:t xml:space="preserve"> </w:t>
            </w:r>
            <w:r w:rsidR="00270BD3">
              <w:t>С</w:t>
            </w:r>
            <w:r w:rsidR="00AC6453">
              <w:t>оло – 40</w:t>
            </w:r>
            <w:r w:rsidR="00995282">
              <w:t>0 руб</w:t>
            </w:r>
            <w:r w:rsidR="0064338E">
              <w:t>лей,</w:t>
            </w:r>
            <w:r w:rsidR="00910E5E">
              <w:t>  дуэты, группы – 300 рублей</w:t>
            </w:r>
            <w:r w:rsidR="00995282">
              <w:t xml:space="preserve"> с человека за танец, для иных танцоров на 100 руб</w:t>
            </w:r>
            <w:r w:rsidR="00270BD3">
              <w:t>.</w:t>
            </w:r>
            <w:r w:rsidR="00995282">
              <w:t xml:space="preserve"> больше соответственно. 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Справки: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8-9</w:t>
            </w:r>
            <w:r w:rsidR="00270BD3">
              <w:t>03-699-49-90, Сушков Сергей</w:t>
            </w:r>
          </w:p>
        </w:tc>
      </w:tr>
    </w:tbl>
    <w:p w:rsidR="00995282" w:rsidRDefault="00995282" w:rsidP="0064338E"/>
    <w:sectPr w:rsidR="00995282" w:rsidSect="0064338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95282"/>
    <w:rsid w:val="000674A7"/>
    <w:rsid w:val="00132896"/>
    <w:rsid w:val="001746E9"/>
    <w:rsid w:val="001B3EB2"/>
    <w:rsid w:val="001F41FF"/>
    <w:rsid w:val="00200FF7"/>
    <w:rsid w:val="00212AEA"/>
    <w:rsid w:val="00270BD3"/>
    <w:rsid w:val="002A682C"/>
    <w:rsid w:val="002B3CDD"/>
    <w:rsid w:val="00387B6A"/>
    <w:rsid w:val="00390B0A"/>
    <w:rsid w:val="003F4A25"/>
    <w:rsid w:val="00416B4C"/>
    <w:rsid w:val="00430337"/>
    <w:rsid w:val="00461875"/>
    <w:rsid w:val="004733B5"/>
    <w:rsid w:val="004C1855"/>
    <w:rsid w:val="005113E0"/>
    <w:rsid w:val="0052330D"/>
    <w:rsid w:val="00527D22"/>
    <w:rsid w:val="00530074"/>
    <w:rsid w:val="005A2EA5"/>
    <w:rsid w:val="005A2F68"/>
    <w:rsid w:val="006341E9"/>
    <w:rsid w:val="0064338E"/>
    <w:rsid w:val="00675199"/>
    <w:rsid w:val="00790B8A"/>
    <w:rsid w:val="00811714"/>
    <w:rsid w:val="00883D92"/>
    <w:rsid w:val="009057DD"/>
    <w:rsid w:val="00910E5E"/>
    <w:rsid w:val="00995282"/>
    <w:rsid w:val="009A6CE0"/>
    <w:rsid w:val="009D26EA"/>
    <w:rsid w:val="00A41343"/>
    <w:rsid w:val="00AC6453"/>
    <w:rsid w:val="00C376BA"/>
    <w:rsid w:val="00C41393"/>
    <w:rsid w:val="00C44F0B"/>
    <w:rsid w:val="00D53653"/>
    <w:rsid w:val="00D9443D"/>
    <w:rsid w:val="00F24316"/>
    <w:rsid w:val="00F27AF2"/>
    <w:rsid w:val="00F5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A"/>
    <w:rPr>
      <w:sz w:val="24"/>
      <w:szCs w:val="24"/>
    </w:rPr>
  </w:style>
  <w:style w:type="paragraph" w:styleId="1">
    <w:name w:val="heading 1"/>
    <w:basedOn w:val="a"/>
    <w:qFormat/>
    <w:rsid w:val="00995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282"/>
    <w:rPr>
      <w:b/>
      <w:bCs/>
    </w:rPr>
  </w:style>
  <w:style w:type="paragraph" w:styleId="a4">
    <w:name w:val="Normal (Web)"/>
    <w:basedOn w:val="a"/>
    <w:rsid w:val="0099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82"/>
  </w:style>
  <w:style w:type="character" w:styleId="a5">
    <w:name w:val="Hyperlink"/>
    <w:basedOn w:val="a0"/>
    <w:rsid w:val="00995282"/>
    <w:rPr>
      <w:color w:val="0000FF"/>
      <w:u w:val="single"/>
    </w:rPr>
  </w:style>
  <w:style w:type="paragraph" w:styleId="a6">
    <w:name w:val="Document Map"/>
    <w:basedOn w:val="a"/>
    <w:semiHidden/>
    <w:rsid w:val="00416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5A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833">
                  <w:marLeft w:val="-135"/>
                  <w:marRight w:val="-135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671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576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s.ofi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ance.ru/document/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5" Type="http://schemas.openxmlformats.org/officeDocument/2006/relationships/hyperlink" Target="http://www.rusdance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ВОРОНЕЖСКОЙ ОБЛАСТИ</vt:lpstr>
    </vt:vector>
  </TitlesOfParts>
  <Company/>
  <LinksUpToDate>false</LinksUpToDate>
  <CharactersWithSpaces>1973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ВОРОНЕЖСКОЙ ОБЛАСТИ</dc:title>
  <dc:creator>User</dc:creator>
  <cp:lastModifiedBy>1</cp:lastModifiedBy>
  <cp:revision>6</cp:revision>
  <cp:lastPrinted>2017-11-03T14:43:00Z</cp:lastPrinted>
  <dcterms:created xsi:type="dcterms:W3CDTF">2017-11-03T14:28:00Z</dcterms:created>
  <dcterms:modified xsi:type="dcterms:W3CDTF">2017-11-08T17:09:00Z</dcterms:modified>
</cp:coreProperties>
</file>